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D" w:rsidRPr="008D44DD" w:rsidRDefault="00DB5501" w:rsidP="008D44D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Оператор расфасовочно-упаковочного автомата  4 разряда</w:t>
      </w:r>
    </w:p>
    <w:p w:rsidR="004C7FE2" w:rsidRPr="004C7FE2" w:rsidRDefault="004C7FE2" w:rsidP="004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открыта в </w:t>
      </w:r>
      <w:r w:rsidR="004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Омске </w:t>
      </w:r>
    </w:p>
    <w:p w:rsidR="00F74454" w:rsidRPr="00F74454" w:rsidRDefault="00F74454" w:rsidP="00F7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83384E" w:rsidRPr="0083384E" w:rsidRDefault="00A7735D" w:rsidP="008338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3F1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обслуживания  аппаратов с процессами расфасовки и упаковки желателен;</w:t>
      </w:r>
    </w:p>
    <w:p w:rsidR="00F74454" w:rsidRPr="00F74454" w:rsidRDefault="00F74454" w:rsidP="00F744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санитарной книжки или готовность оформить в короткие сроки.</w:t>
      </w:r>
    </w:p>
    <w:p w:rsidR="00F74454" w:rsidRPr="00F74454" w:rsidRDefault="00F74454" w:rsidP="00F7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график работы,</w:t>
      </w:r>
      <w:r w:rsidR="00DB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сдельно-премиальная оплата труда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"Б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елая" заработная плата без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держе</w:t>
      </w:r>
      <w:r w:rsidR="00E3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(выплаты 2 раза в месяц) от </w:t>
      </w:r>
      <w:r w:rsidR="0068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bookmarkStart w:id="0" w:name="_GoBack"/>
      <w:bookmarkEnd w:id="0"/>
      <w:r w:rsidR="00684B95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</w:p>
    <w:p w:rsidR="00F74454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ежегодное медицинское обследование,</w:t>
      </w:r>
    </w:p>
    <w:p w:rsidR="00F74454" w:rsidRPr="004B16C2" w:rsidRDefault="00F74454" w:rsidP="00F7445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транспортом предприятия </w:t>
      </w:r>
      <w:r w:rsidR="004B16C2" w:rsidRPr="004B16C2">
        <w:rPr>
          <w:rFonts w:ascii="Times New Roman" w:hAnsi="Times New Roman" w:cs="Times New Roman"/>
        </w:rPr>
        <w:t xml:space="preserve">(Левый берег, Нефтяники, Первомайский р-н, Амур, </w:t>
      </w:r>
      <w:proofErr w:type="spellStart"/>
      <w:r w:rsidR="004B16C2" w:rsidRPr="004B16C2">
        <w:rPr>
          <w:rFonts w:ascii="Times New Roman" w:hAnsi="Times New Roman" w:cs="Times New Roman"/>
        </w:rPr>
        <w:t>Московка</w:t>
      </w:r>
      <w:proofErr w:type="spellEnd"/>
      <w:r w:rsidR="004B16C2" w:rsidRPr="004B16C2">
        <w:rPr>
          <w:rFonts w:ascii="Times New Roman" w:hAnsi="Times New Roman" w:cs="Times New Roman"/>
        </w:rPr>
        <w:t>)</w:t>
      </w:r>
    </w:p>
    <w:p w:rsidR="009B08F0" w:rsidRP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61-61-10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(доб.103)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6C2" w:rsidRPr="004B16C2">
        <w:rPr>
          <w:rFonts w:ascii="Times New Roman" w:hAnsi="Times New Roman" w:cs="Times New Roman"/>
          <w:sz w:val="24"/>
        </w:rPr>
        <w:t>+7 (965) 984-78-23</w:t>
      </w:r>
    </w:p>
    <w:p w:rsid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Резюме можно отправить по адресу: </w:t>
      </w:r>
      <w:proofErr w:type="spellStart"/>
      <w:r w:rsidR="004B16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kuznecova</w:t>
      </w:r>
      <w:proofErr w:type="spellEnd"/>
      <w:r w:rsidR="004B16C2" w:rsidRPr="004B16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16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@yastro.ru</w:t>
      </w:r>
    </w:p>
    <w:p w:rsidR="008D44DD" w:rsidRPr="008D44DD" w:rsidRDefault="008D44DD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</w:t>
      </w:r>
      <w:r w:rsid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сыров») успела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:rsidR="008D44DD" w:rsidRDefault="008D44DD"/>
    <w:sectPr w:rsidR="008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F6B"/>
    <w:multiLevelType w:val="multilevel"/>
    <w:tmpl w:val="98B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20D82"/>
    <w:multiLevelType w:val="multilevel"/>
    <w:tmpl w:val="F1E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22B9F"/>
    <w:multiLevelType w:val="multilevel"/>
    <w:tmpl w:val="65C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4355B"/>
    <w:multiLevelType w:val="multilevel"/>
    <w:tmpl w:val="63F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700F"/>
    <w:multiLevelType w:val="multilevel"/>
    <w:tmpl w:val="9F2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75BB2"/>
    <w:multiLevelType w:val="multilevel"/>
    <w:tmpl w:val="FA0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F6F7E"/>
    <w:multiLevelType w:val="multilevel"/>
    <w:tmpl w:val="FAF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6"/>
    <w:rsid w:val="0037554C"/>
    <w:rsid w:val="003F1A0D"/>
    <w:rsid w:val="004B16C2"/>
    <w:rsid w:val="004C7FE2"/>
    <w:rsid w:val="004F35D3"/>
    <w:rsid w:val="00684B95"/>
    <w:rsid w:val="0083384E"/>
    <w:rsid w:val="008D44DD"/>
    <w:rsid w:val="009B08F0"/>
    <w:rsid w:val="00A7735D"/>
    <w:rsid w:val="00AD6CD1"/>
    <w:rsid w:val="00DB5501"/>
    <w:rsid w:val="00E30C2B"/>
    <w:rsid w:val="00F13D76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7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7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 Марина Викторовна</dc:creator>
  <cp:keywords/>
  <dc:description/>
  <cp:lastModifiedBy>Кузнецова Олеся Александровна</cp:lastModifiedBy>
  <cp:revision>10</cp:revision>
  <dcterms:created xsi:type="dcterms:W3CDTF">2018-01-15T05:44:00Z</dcterms:created>
  <dcterms:modified xsi:type="dcterms:W3CDTF">2018-08-14T12:09:00Z</dcterms:modified>
</cp:coreProperties>
</file>